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8F11" w14:textId="77777777" w:rsidR="00755675" w:rsidRP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VZOROVÝ FORMULÁR NA ODSTÚPENIE OD ZMLUVY</w:t>
      </w:r>
    </w:p>
    <w:p w14:paraId="45F37A6F" w14:textId="77777777" w:rsid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(vyplňte a zašlite tento formulár len v prípade, že si želáte odstúpiť od zmluvy)</w:t>
      </w:r>
    </w:p>
    <w:p w14:paraId="28ACC673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745E041" w14:textId="77777777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1EB8D31D" w14:textId="77777777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1F44ECA3" w14:textId="77777777" w:rsidR="000E3AA8" w:rsidRPr="00032A4E" w:rsidRDefault="000E3AA8" w:rsidP="000E3AA8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032A4E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FERIBAU, spol. s r.o.</w:t>
      </w:r>
    </w:p>
    <w:p w14:paraId="3236FDE3" w14:textId="77777777" w:rsidR="000E3AA8" w:rsidRDefault="000E3AA8" w:rsidP="000E3AA8">
      <w:pPr>
        <w:spacing w:after="0" w:line="240" w:lineRule="auto"/>
        <w:ind w:left="6372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Slovinky 32, PSČ: 053 40</w:t>
      </w:r>
    </w:p>
    <w:p w14:paraId="02B6AAAF" w14:textId="61EE80B7" w:rsidR="000E3AA8" w:rsidRDefault="000E3AA8" w:rsidP="000E3AA8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IČO: 46 040</w:t>
      </w:r>
      <w:r>
        <w:rPr>
          <w:rFonts w:ascii="Calibri" w:eastAsia="Times New Roman" w:hAnsi="Calibri" w:cs="Calibri"/>
          <w:sz w:val="21"/>
          <w:szCs w:val="21"/>
          <w:lang w:eastAsia="sk-SK"/>
        </w:rPr>
        <w:t> </w:t>
      </w:r>
      <w:r>
        <w:rPr>
          <w:rFonts w:ascii="Calibri" w:eastAsia="Times New Roman" w:hAnsi="Calibri" w:cs="Calibri"/>
          <w:sz w:val="21"/>
          <w:szCs w:val="21"/>
          <w:lang w:eastAsia="sk-SK"/>
        </w:rPr>
        <w:t>323</w:t>
      </w:r>
    </w:p>
    <w:p w14:paraId="1F7059A5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42BD18E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012FA6C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1DBFCD" w14:textId="0DD1FC1A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Týmto oznamujem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že odstupujem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 </w:t>
      </w:r>
      <w:r w:rsidR="00415D9F">
        <w:rPr>
          <w:rFonts w:ascii="Calibri" w:eastAsia="Times New Roman" w:hAnsi="Calibri" w:cs="Calibri"/>
          <w:sz w:val="21"/>
          <w:szCs w:val="21"/>
          <w:lang w:eastAsia="sk-SK"/>
        </w:rPr>
        <w:t>kúpnej zmluvy</w:t>
      </w:r>
      <w:r w:rsidR="00B555A2">
        <w:rPr>
          <w:rFonts w:ascii="Calibri" w:eastAsia="Times New Roman" w:hAnsi="Calibri" w:cs="Calibri"/>
          <w:sz w:val="21"/>
          <w:szCs w:val="21"/>
          <w:lang w:eastAsia="sk-SK"/>
        </w:rPr>
        <w:t>, v súvislosti s nasledovným produktom: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</w:p>
    <w:p w14:paraId="6753E8A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9110598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..... </w:t>
      </w:r>
    </w:p>
    <w:p w14:paraId="3D10512A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60693E5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Dátum objednania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....................................................................................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</w:t>
      </w:r>
    </w:p>
    <w:p w14:paraId="356497A7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F1AA4E0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Meno a priezvisko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 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</w:t>
      </w:r>
    </w:p>
    <w:p w14:paraId="6C3422F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72DD4F7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Adresa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: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</w:t>
      </w:r>
    </w:p>
    <w:p w14:paraId="244FD7FB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61D804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4CE8080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7CEFA3" w14:textId="77777777" w:rsidR="007F0E88" w:rsidRDefault="007F0E88" w:rsidP="007F0E88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 ................................., dňa ...........................</w:t>
      </w:r>
    </w:p>
    <w:p w14:paraId="442185A9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5118D25" w14:textId="3946F8F4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2C96854" w14:textId="77777777" w:rsidR="00415D9F" w:rsidRDefault="00415D9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4787E4EF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667AD8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D83780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7A069ED" w14:textId="77777777" w:rsidR="00755675" w:rsidRPr="00755675" w:rsidRDefault="00755675" w:rsidP="00755675">
      <w:pPr>
        <w:jc w:val="both"/>
        <w:rPr>
          <w:rFonts w:ascii="Calibri" w:hAnsi="Calibri" w:cs="Calibri"/>
          <w:sz w:val="21"/>
          <w:szCs w:val="21"/>
        </w:rPr>
      </w:pP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E3AA8"/>
    <w:rsid w:val="003E2678"/>
    <w:rsid w:val="00415D9F"/>
    <w:rsid w:val="00523F5D"/>
    <w:rsid w:val="0061281B"/>
    <w:rsid w:val="00755675"/>
    <w:rsid w:val="007F0E88"/>
    <w:rsid w:val="00B555A2"/>
    <w:rsid w:val="00F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Maros Gondek</cp:lastModifiedBy>
  <cp:revision>2</cp:revision>
  <dcterms:created xsi:type="dcterms:W3CDTF">2020-11-17T20:27:00Z</dcterms:created>
  <dcterms:modified xsi:type="dcterms:W3CDTF">2020-11-17T20:27:00Z</dcterms:modified>
</cp:coreProperties>
</file>